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31886" w14:textId="77777777" w:rsidR="00E45DBE" w:rsidRDefault="00E45DBE" w:rsidP="00E45DBE">
      <w:pPr>
        <w:jc w:val="right"/>
      </w:pPr>
      <w:r>
        <w:t>AL DIRIGENTE SCOLASTICO</w:t>
      </w:r>
    </w:p>
    <w:p w14:paraId="156B6F5B" w14:textId="76329BE6" w:rsidR="00E45DBE" w:rsidRDefault="00E45DBE" w:rsidP="00E45DBE">
      <w:pPr>
        <w:jc w:val="right"/>
      </w:pPr>
      <w:r>
        <w:t>DELL’IIS FERMI BAGNARA C</w:t>
      </w:r>
      <w:bookmarkStart w:id="0" w:name="_GoBack"/>
      <w:bookmarkEnd w:id="0"/>
      <w:r>
        <w:t>ALABRA</w:t>
      </w:r>
    </w:p>
    <w:p w14:paraId="0E93B24E" w14:textId="77777777" w:rsidR="00E45DBE" w:rsidRDefault="00E45DBE" w:rsidP="00E45DBE">
      <w:pPr>
        <w:jc w:val="right"/>
      </w:pPr>
    </w:p>
    <w:p w14:paraId="559BC482" w14:textId="77777777" w:rsidR="00E45DBE" w:rsidRDefault="00E45DBE" w:rsidP="00E45DBE"/>
    <w:p w14:paraId="53CE8FE2" w14:textId="77777777" w:rsidR="00E45DBE" w:rsidRDefault="00E45DBE" w:rsidP="00E45DBE">
      <w:r>
        <w:t>DICHIARAZIONE DI DISPONIBILITÀ ALLO SVOLGIMENTO DI ORE AGGIUNTIVE SU SPEZZONI ORARIO (INFERIORI A 7 ORE) – A.S. 2026/2027</w:t>
      </w:r>
    </w:p>
    <w:p w14:paraId="3672B714" w14:textId="77777777" w:rsidR="00E45DBE" w:rsidRDefault="00E45DBE" w:rsidP="00E45DBE">
      <w:r>
        <w:t>Il/La sottoscritto/a ___________________________________________________________________</w:t>
      </w:r>
    </w:p>
    <w:p w14:paraId="69E65C45" w14:textId="77777777" w:rsidR="00E45DBE" w:rsidRDefault="00E45DBE" w:rsidP="00E45DBE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 il ____ / ____ / ______</w:t>
      </w:r>
    </w:p>
    <w:p w14:paraId="456EB362" w14:textId="77777777" w:rsidR="00E45DBE" w:rsidRDefault="00E45DBE" w:rsidP="00E45DBE">
      <w:r>
        <w:t xml:space="preserve">docente a tempo </w:t>
      </w:r>
      <w:r>
        <w:rPr>
          <w:rFonts w:ascii="Segoe UI Symbol" w:hAnsi="Segoe UI Symbol" w:cs="Segoe UI Symbol"/>
        </w:rPr>
        <w:t>☐</w:t>
      </w:r>
      <w:r>
        <w:t xml:space="preserve"> indeterminato </w:t>
      </w:r>
      <w:r>
        <w:rPr>
          <w:rFonts w:ascii="Segoe UI Symbol" w:hAnsi="Segoe UI Symbol" w:cs="Segoe UI Symbol"/>
        </w:rPr>
        <w:t>☐</w:t>
      </w:r>
      <w:r>
        <w:t xml:space="preserve"> determinato</w:t>
      </w:r>
    </w:p>
    <w:p w14:paraId="42E49B28" w14:textId="77777777" w:rsidR="00E45DBE" w:rsidRDefault="00E45DBE" w:rsidP="00E45DBE">
      <w:r>
        <w:t>in servizio presso _________________________________________________</w:t>
      </w:r>
    </w:p>
    <w:p w14:paraId="57211E3A" w14:textId="77777777" w:rsidR="00E45DBE" w:rsidRDefault="00E45DBE" w:rsidP="00E45DBE">
      <w:r>
        <w:t>Classe di concorso / posto di insegnamento: _______________________</w:t>
      </w:r>
    </w:p>
    <w:p w14:paraId="2C9188F6" w14:textId="77777777" w:rsidR="00E45DBE" w:rsidRDefault="00E45DBE" w:rsidP="00E45DBE">
      <w:r>
        <w:t>DICHIARA</w:t>
      </w:r>
    </w:p>
    <w:p w14:paraId="664022CD" w14:textId="77777777" w:rsidR="00E45DBE" w:rsidRDefault="00E45DBE" w:rsidP="00E45DBE">
      <w:r>
        <w:t xml:space="preserve">ai sensi della normativa vigente in materia di supplenze e gestione degli spezzoni orari nella scuola secondaria per </w:t>
      </w:r>
      <w:proofErr w:type="spellStart"/>
      <w:r>
        <w:t>l’a.s.</w:t>
      </w:r>
      <w:proofErr w:type="spellEnd"/>
      <w:r>
        <w:t xml:space="preserve"> 2026/2027, la propria:</w:t>
      </w:r>
    </w:p>
    <w:p w14:paraId="4583FFB8" w14:textId="77777777" w:rsidR="00E45DBE" w:rsidRDefault="00E45DBE" w:rsidP="00E45DBE">
      <w:r>
        <w:rPr>
          <w:rFonts w:ascii="Segoe UI Symbol" w:hAnsi="Segoe UI Symbol" w:cs="Segoe UI Symbol"/>
        </w:rPr>
        <w:t>☐</w:t>
      </w:r>
      <w:r>
        <w:t xml:space="preserve"> disponibilità</w:t>
      </w:r>
    </w:p>
    <w:p w14:paraId="73F6093C" w14:textId="77777777" w:rsidR="00E45DBE" w:rsidRDefault="00E45DBE" w:rsidP="00E45DBE"/>
    <w:p w14:paraId="40CD495E" w14:textId="77777777" w:rsidR="00E45DBE" w:rsidRDefault="00E45DBE" w:rsidP="00E45DBE">
      <w:r>
        <w:t>allo svolgimento di ore aggiuntive oltre l’orario d’obbligo, fino ad un massimo di 6 ore settimanali, su spezzoni orario inferiori a 7 ore eventualmente disponibili presso l’Istituzione scolastica.</w:t>
      </w:r>
    </w:p>
    <w:p w14:paraId="1E847DAE" w14:textId="77777777" w:rsidR="00E45DBE" w:rsidRDefault="00E45DBE" w:rsidP="00E45DBE">
      <w:r>
        <w:t>DICHIARA INOLTRE</w:t>
      </w:r>
    </w:p>
    <w:p w14:paraId="5BD65094" w14:textId="77777777" w:rsidR="00E45DBE" w:rsidRDefault="00E45DBE" w:rsidP="00E45DBE">
      <w:r>
        <w:t>•</w:t>
      </w:r>
      <w:r>
        <w:tab/>
        <w:t>di essere in possesso di abilitazione/specializzazione per le seguenti classi di concorso e/o sostegno:</w:t>
      </w:r>
    </w:p>
    <w:p w14:paraId="47DE2BD6" w14:textId="77777777" w:rsidR="00E45DBE" w:rsidRDefault="00E45DBE" w:rsidP="00E45DBE">
      <w:r>
        <w:t>________________________________________</w:t>
      </w:r>
    </w:p>
    <w:p w14:paraId="31448410" w14:textId="77777777" w:rsidR="00E45DBE" w:rsidRDefault="00E45DBE" w:rsidP="00E45DBE">
      <w:r>
        <w:t>________________________________________</w:t>
      </w:r>
    </w:p>
    <w:p w14:paraId="2C8B330E" w14:textId="77777777" w:rsidR="00E45DBE" w:rsidRDefault="00E45DBE" w:rsidP="00E45DBE">
      <w:r>
        <w:t>•</w:t>
      </w:r>
      <w:r>
        <w:tab/>
        <w:t>di essere consapevole che l’eventuale attribuzione delle ore è subordinata alle procedure degli Uffici territoriali e alle disposizioni normative vigenti;</w:t>
      </w:r>
    </w:p>
    <w:p w14:paraId="7332605F" w14:textId="77777777" w:rsidR="00E45DBE" w:rsidRDefault="00E45DBE" w:rsidP="00E45DBE">
      <w:r>
        <w:t>•</w:t>
      </w:r>
      <w:r>
        <w:tab/>
        <w:t>di essere consapevole che la presente dichiarazione non costituisce diritto automatico all’assegnazione delle ore.</w:t>
      </w:r>
    </w:p>
    <w:p w14:paraId="6EA816DE" w14:textId="77777777" w:rsidR="00E45DBE" w:rsidRDefault="00E45DBE" w:rsidP="00E45DBE"/>
    <w:p w14:paraId="41823451" w14:textId="77777777" w:rsidR="00E45DBE" w:rsidRDefault="00E45DBE" w:rsidP="00E45DBE">
      <w:r>
        <w:t xml:space="preserve">         DATA ____ / ____ / ______</w:t>
      </w:r>
    </w:p>
    <w:p w14:paraId="3B1DD008" w14:textId="77777777" w:rsidR="00E45DBE" w:rsidRDefault="00E45DBE" w:rsidP="00E45DBE">
      <w:r>
        <w:t xml:space="preserve">                                                                                                              FIRMA ______________________________</w:t>
      </w:r>
    </w:p>
    <w:p w14:paraId="4F5271CE" w14:textId="77777777" w:rsidR="000C7D11" w:rsidRDefault="000C7D11"/>
    <w:sectPr w:rsidR="000C7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6E"/>
    <w:rsid w:val="000C7D11"/>
    <w:rsid w:val="002D786E"/>
    <w:rsid w:val="005C6197"/>
    <w:rsid w:val="00685A43"/>
    <w:rsid w:val="00E4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78F5"/>
  <w15:chartTrackingRefBased/>
  <w15:docId w15:val="{D7A3619F-D329-4DD8-ADEA-FB619D3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2026-06-28T14:26:00Z</dcterms:created>
  <dcterms:modified xsi:type="dcterms:W3CDTF">2026-06-28T14:34:00Z</dcterms:modified>
</cp:coreProperties>
</file>